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9198"/>
      </w:tblGrid>
      <w:tr w:rsidR="005E2C02" w:rsidTr="00E25981">
        <w:tc>
          <w:tcPr>
            <w:tcW w:w="6629" w:type="dxa"/>
          </w:tcPr>
          <w:p w:rsidR="005E2C02" w:rsidRPr="00124DB0" w:rsidRDefault="00F77578" w:rsidP="00BE58BD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5E2C02" w:rsidRPr="005E2C02" w:rsidRDefault="0008600C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Straight Connector 4" o:spid="_x0000_s1026" style="position:absolute;left:0;text-align:left;flip:y;z-index:251659264;visibility:visible;mso-width-relative:margin;mso-height-relative:margin" from="157.4pt,17.7pt" to="284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" strokecolor="black [3040]"/>
              </w:pict>
            </w:r>
            <w:r w:rsidR="005E2C02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A15805" w:rsidTr="00E25981">
        <w:tc>
          <w:tcPr>
            <w:tcW w:w="6629" w:type="dxa"/>
          </w:tcPr>
          <w:p w:rsidR="00A15805" w:rsidRDefault="0008600C" w:rsidP="00BE58BD">
            <w:pPr>
              <w:jc w:val="center"/>
            </w:pPr>
            <w:r>
              <w:rPr>
                <w:noProof/>
              </w:rPr>
              <w:pict>
                <v:line id="Straight Connector 5" o:spid="_x0000_s1027" style="position:absolute;left:0;text-align:left;z-index:251660288;visibility:visible;mso-position-horizontal-relative:text;mso-position-vertical-relative:text" from="106.35pt,4.35pt" to="212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0EtAEAALcDAAAOAAAAZHJzL2Uyb0RvYy54bWysU8GOEzEMvSPxD1HudNqi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" strokecolor="black [3040]"/>
              </w:pict>
            </w:r>
          </w:p>
        </w:tc>
        <w:tc>
          <w:tcPr>
            <w:tcW w:w="9198" w:type="dxa"/>
          </w:tcPr>
          <w:p w:rsidR="00A15805" w:rsidRPr="00124DB0" w:rsidRDefault="00AE0164" w:rsidP="00007DEE">
            <w:pPr>
              <w:jc w:val="center"/>
              <w:rPr>
                <w:i/>
              </w:rPr>
            </w:pPr>
            <w:r w:rsidRPr="00124DB0">
              <w:rPr>
                <w:i/>
              </w:rPr>
              <w:t>Thanh Hóa</w:t>
            </w:r>
            <w:r w:rsidR="003A5542" w:rsidRPr="00124DB0">
              <w:rPr>
                <w:i/>
              </w:rPr>
              <w:t>,</w:t>
            </w:r>
            <w:r w:rsidR="00A37115">
              <w:rPr>
                <w:rFonts w:cs="Times New Roman"/>
                <w:i/>
                <w:color w:val="000000"/>
              </w:rPr>
              <w:t xml:space="preserve">ngày </w:t>
            </w:r>
            <w:r w:rsidR="00A37115">
              <w:rPr>
                <w:rFonts w:cs="Times New Roman"/>
                <w:i/>
                <w:color w:val="000000"/>
                <w:lang w:val="vi-VN"/>
              </w:rPr>
              <w:t>1</w:t>
            </w:r>
            <w:bookmarkStart w:id="0" w:name="_GoBack"/>
            <w:bookmarkEnd w:id="0"/>
            <w:r w:rsidR="00007DEE">
              <w:rPr>
                <w:rFonts w:cs="Times New Roman"/>
                <w:i/>
                <w:color w:val="000000"/>
              </w:rPr>
              <w:t xml:space="preserve"> tháng 6 năm 2021</w:t>
            </w:r>
          </w:p>
        </w:tc>
      </w:tr>
    </w:tbl>
    <w:p w:rsidR="00660753" w:rsidRDefault="00FF56CB"/>
    <w:p w:rsidR="00C55417" w:rsidRDefault="00C55417" w:rsidP="00C55417">
      <w:pPr>
        <w:jc w:val="center"/>
        <w:rPr>
          <w:b/>
          <w:sz w:val="28"/>
          <w:szCs w:val="28"/>
        </w:rPr>
      </w:pPr>
      <w:r>
        <w:rPr>
          <w:rFonts w:cs="Times New Roman"/>
          <w:b/>
          <w:color w:val="000000"/>
          <w:sz w:val="28"/>
        </w:rPr>
        <w:t>Danh sách hồ sơ đơn vị đã trả công dân</w:t>
      </w:r>
    </w:p>
    <w:p w:rsidR="00C55417" w:rsidRPr="00D9459B" w:rsidRDefault="00C55417" w:rsidP="00C55417">
      <w:pPr>
        <w:jc w:val="center"/>
        <w:rPr>
          <w:i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800"/>
        <w:gridCol w:w="1677"/>
        <w:gridCol w:w="1293"/>
        <w:gridCol w:w="1800"/>
        <w:gridCol w:w="540"/>
        <w:gridCol w:w="720"/>
        <w:gridCol w:w="1170"/>
        <w:gridCol w:w="1350"/>
        <w:gridCol w:w="1440"/>
        <w:gridCol w:w="1350"/>
        <w:gridCol w:w="1260"/>
        <w:gridCol w:w="468"/>
      </w:tblGrid>
      <w:tr w:rsidR="007608E2" w:rsidTr="007608E2">
        <w:trPr>
          <w:gridAfter w:val="1"/>
          <w:wAfter w:w="468" w:type="dxa"/>
        </w:trPr>
        <w:tc>
          <w:tcPr>
            <w:tcW w:w="648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Mã hồ sơ</w:t>
            </w:r>
          </w:p>
        </w:tc>
        <w:tc>
          <w:tcPr>
            <w:tcW w:w="1677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Địa chỉ, số điện thoại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Nhận và </w:t>
            </w:r>
            <w:r w:rsidRPr="00B3503F">
              <w:rPr>
                <w:b/>
                <w:bCs/>
                <w:sz w:val="26"/>
                <w:szCs w:val="26"/>
              </w:rPr>
              <w:t>Trả kết quả</w:t>
            </w:r>
          </w:p>
        </w:tc>
      </w:tr>
      <w:tr w:rsidR="007608E2" w:rsidTr="007608E2">
        <w:trPr>
          <w:gridAfter w:val="1"/>
          <w:wAfter w:w="468" w:type="dxa"/>
        </w:trPr>
        <w:tc>
          <w:tcPr>
            <w:tcW w:w="648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Nhận hồ sơ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Hẹn trả kết quả</w:t>
            </w:r>
          </w:p>
        </w:tc>
        <w:tc>
          <w:tcPr>
            <w:tcW w:w="144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Trả kết quả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Phương thức nhận kết quả</w:t>
            </w:r>
          </w:p>
        </w:tc>
        <w:tc>
          <w:tcPr>
            <w:tcW w:w="126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Ký nhận</w:t>
            </w:r>
          </w:p>
        </w:tc>
      </w:tr>
      <w:tr w:rsidR="007608E2" w:rsidRPr="00E341B5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2</w:t>
            </w:r>
          </w:p>
        </w:tc>
        <w:tc>
          <w:tcPr>
            <w:tcW w:w="1677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</w:t>
            </w: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000.00.26.H56-210531-0005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thay đổi, cải chính, bổ sung hộ tịch, xác định lại dân tộc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TÌNH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Hoằng Phụ, huyện Hoằng Hóa, tỉnh Thanh Hóa, 0985793485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01/06/2021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000.00.26.H56-210531-1005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nguyễn văn thắng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 đường ĐT 510, phố trung sơn, Thị trấn Bút Sơn, Huyện Hoằng Hóa, Thanh Hoá, 0978416814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02/06/2021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000.00.26.H56-210531-1004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NGUYỄN THỊ LY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SN 56 PHỐ HOẰNG LỌC, THỊ TRẤN BÚT SƠN, Huyện Hoằng Hóa, Thanh Hoá, </w:t>
            </w:r>
            <w:r>
              <w:rPr>
                <w:sz w:val="26"/>
                <w:szCs w:val="26"/>
              </w:rPr>
              <w:lastRenderedPageBreak/>
              <w:t>0975978246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02/06/2021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000.00.26.H56-210531-1003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Cấp lại Giấy chứng nhận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NGUYỄN THỊ LY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PHỐ HOẰNG LỌC, THỊ TRẤN BÚT SƠN, Huyện Hoằng Hóa, Thanh Hoá, 0975978246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02/06/2021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000.00.26.H56-210531-1002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Cấp lại Giấy chứng nhận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ngọc lâm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Huyện Hoằng Hóa, Thanh Hoá, 0389772399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02/06/2021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000.00.26.H56-210531-0004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thay đổi, cải chính, bổ sung hộ tịch, xác định lại dân tộc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BÌNH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Hoằng Thanh, huyện Hoằng Hóa, tỉnh Thanh Hóa, 0985793485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01/06/2021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000.38.26.H56-210527-0002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thị cúc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Đông Tân - xã hoằng tiến, 0388508048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21/07/2021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000.38.26.H56-210527-0002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Thủ tục thực hiện, điều chỉnh, thôi hưởng trợ cấp xã hội hàng tháng, hỗ trợ kinh phí </w:t>
            </w:r>
            <w:r>
              <w:rPr>
                <w:sz w:val="26"/>
                <w:szCs w:val="26"/>
              </w:rPr>
              <w:lastRenderedPageBreak/>
              <w:t>chăm sóc, nuôi dưỡng hàng tháng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trương thị cúc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Đông Tân - xã hoằng tiến, 0388508048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21/07/2021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000.00.26.H56-210528-0003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thay đổi, cải chính, bổ sung hộ tịch, xác định lại dân tộc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DŨNG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Hoằng Thanh, huyện Hoằng Hóa, tỉnh Thanh Hóa, 0985793485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31/05/2021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000.00.26.H56-210528-0002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thay đổi, cải chính, bổ sung hộ tịch, xác định lại dân tộc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MINH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Hoằng Thanh, huyện Hoằng Hóa, tỉnh Thanh Hóa, 0985793485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31/05/2021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000.00.26.H56-210528-1001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NGUYỄN THỊ HỒNG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NS 28, ĐƯỜNG 01, THÔN 6, HOẰNG NGỌC, Huyện Hoằng Hóa, Thanh Hoá, 0975628463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02/06/2021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000.00.26.H56-210527-1007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TRẦN THỊ LAN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15, ĐƯỜNG 510B, THÔN 6, HOẰNG NGỌC, Huyện Hoằng Hóa, Thanh Hoá, 0948135343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29/05/2021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000.00.26.H56-210527-1006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CAO ĐÌNH NGỌC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cẩm trung, hoằng tân, Huyện Hoằng Hóa, </w:t>
            </w:r>
            <w:r>
              <w:rPr>
                <w:sz w:val="26"/>
                <w:szCs w:val="26"/>
              </w:rPr>
              <w:lastRenderedPageBreak/>
              <w:t>Thanh Hoá, 0967560039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31/05/2021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000.38.26.H56-210409-0001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hưởng mai táng phí, trợ cấp một lần khi người có công với cách mạng từ trần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 Công nHượng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Đông Tân - xã hoằng tiến, 0388972047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01/07/2021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000.38.26.H56-210416-0001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hưởng mai táng phí, trợ cấp một lần khi người có công với cách mạng từ trần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 Hữu Đạo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Quang Trung- xã Hoằng Đông, 0983802597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01/07/2021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000.43.26.H56-210412-0001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hưởng mai táng phí, trợ cấp một lần khi người có công với cách mạng từ trần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Phú Tuấn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Tiền Thôn, Hoằng Tiến, 0985239066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01/07/2021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000.14.26.H56-210518-1004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Nhữ Minh Thắng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Hoằng Cát, Huyện Hoằng Hóa, Thanh Hoá, 0382114945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000.27.26.H56-210519-1001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Thủ tục thực hiện, điều chỉnh, thôi </w:t>
            </w:r>
            <w:r>
              <w:rPr>
                <w:sz w:val="26"/>
                <w:szCs w:val="26"/>
              </w:rPr>
              <w:lastRenderedPageBreak/>
              <w:t>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HOÀNG THỊ TIẾN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Đằng Xá, Xã Hoằng Đạo, Huyện </w:t>
            </w:r>
            <w:r>
              <w:rPr>
                <w:sz w:val="26"/>
                <w:szCs w:val="26"/>
              </w:rPr>
              <w:lastRenderedPageBreak/>
              <w:t>Hoằng Hóa, Thanh Hoá, 0836107645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huyện Hoằng </w:t>
            </w:r>
            <w:r>
              <w:rPr>
                <w:sz w:val="26"/>
                <w:szCs w:val="26"/>
              </w:rPr>
              <w:lastRenderedPageBreak/>
              <w:t>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27/05/2021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20/07/2021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03/06/2021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000.00.26.H56-210527-1005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THỊ HUYỀN TRANG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103, đường hh33, thôn 6, hoằng ngọc, Huyện Hoằng Hóa, Thanh Hoá, 0982607290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31/05/2021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000.00.26.H56-210527-1004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HIẾU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01, đường 03, thôn hải sơn, hoằng trường, Huyện Hoằng Hóa, Thanh Hoá, 0987623627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31/05/2021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000.00.26.H56-210527-1003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NGUYỄN THỊ PHƯƠNG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số nhà 510b, thôn hải sơn, hoằng trường, Huyện Hoằng Hóa, Thanh Hoá, 0987623627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31/05/2021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000.00.26.H56-210527-1002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THỊ HUYỀN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đường 510b, thôn tiên thôn 2, hoằng tiến, Huyện Hoằng Hóa, Thanh Hoá, 0368187448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29/05/2021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000.00.26.H56-210526-1004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LƯỜNG VĂN SINH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KHU VỰC ĐỒNG NGOẠI ĐÊ, HOẰNG LƯU, HOẰNG HÓA, Huyện Hoằng Hóa, Thanh Hoá, 0967104181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29/05/2021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000.00.26.H56-210526-1005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HỌC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35, ĐƯỜNG ĐH-HH18, THÔN, HIỀN THÔN, HOẰNG ĐẠO, Huyện Hoằng Hóa, Thanh Hoá, 171253458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29/05/2021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000.00.26.H56-210527-1001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VŨ THỊ ÁNH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190, ĐƯỜNG ĐH-HH, PHÚ VINH TÂY, THỊ TRẤN BÚT SƠN, Huyện Hoằng Hóa, Thanh Hoá, 0888007390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29/05/2021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000.00.26.H56-210526-1003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PHẠM QUỐC NAM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SN 45, ĐƯỜNG DDT, THÔN LIÊM CHÍNH, HOẰNG </w:t>
            </w:r>
            <w:r>
              <w:rPr>
                <w:sz w:val="26"/>
                <w:szCs w:val="26"/>
              </w:rPr>
              <w:lastRenderedPageBreak/>
              <w:t>SƠN, Huyện Hoằng Hóa, Thanh Hoá, 0974131476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000.00.26.H56-210526-1002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VŨ THỊ HƯƠNG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33, ĐƯỜNG 02, THÔN QUANG TRUNG, HOẰNG THANH, Huyện Hoằng Hóa, Thanh Hoá, 0353373817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000.00.26.H56-210526-1001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Cấp giấy phép xây dựng đối với công trình, nhà ở riêng lẻ xây dựng trong đô thị, trung tâm cụm xã, trong khu bảo tồn, khu di tích lịch sử - văn hóa thuộc địa bàn quản lý, trừ các công trình thuộc thẩm quyền cấp giấy phép xây dựng của cấp trung </w:t>
            </w:r>
            <w:r>
              <w:rPr>
                <w:sz w:val="26"/>
                <w:szCs w:val="26"/>
              </w:rPr>
              <w:lastRenderedPageBreak/>
              <w:t>ương, cấp tỉnh.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CÔNG TY TNHH SẢN XUẤT THƯƠNG MẠI VÀ DỊCH VỤ NAM LONG (ĐỖ VĂN NAM)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Ga, Xã Hoằng Trung, Huyện Hoằng Hóa, Thanh Hoá, 0942666286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31/05/2021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000.00.26.H56-210526-0004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thay đổi, cải chính, bổ sung hộ tịch, xác định lại dân tộc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ANH DŨNG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Hoằng Đạo, huyện Hoằng Hóa, tỉnh Thanh Hóa, 0398457767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000.00.26.H56-210526-0001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Thẩm định Báo cáo kinh tế - kỹ thuật/Báo cáo kinh tế - kỹ thuật điều chỉnh, thiết kế bản vẽ thi công, dự toán xây dựng/thiết kế bản vẽ thi công, dự toán xây dựng điều chỉnh của Báo cáo kinh tế - kỹ thuật (quy định tại Điều 5, Điều 10 Nghị định số 59/2015/NĐ-CP, Khoản 5 Điều 1 Nghị định số 42/2017/NĐ-CP).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xã Hoằng Sơn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Hoằng Sơn, huyện Hoằng Hóa,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09/06/2021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000.00.26.H56-210525-1017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ĐÌNH PHÙNG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ĐƯỜNG DDHHH, THÔN THỊNH HÒA, HOẰNG THỊNH, Huyện Hoằng Hóa, Thanh Hoá, 0916085287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000.00.26.H56-210525-1016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PHẠM TRUNG TRIỀU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02, NGOC 01, THÔN ĐỨC TIẾN, HOẰNG HỢP, Huyện Hoằng Hóa, Thanh Hoá, 0915279379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000.00.26.H56-210525-1015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THỊ KHUYÊN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DN 24, ĐƯỜNG 13, PHỐ ĐẠO SƠN, THỊ TRẤN BÚT SƠN, Huyện Hoằng Hóa, Thanh Hoá, 0919587082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000.00.26.H56-210525-1014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NGUYỄN BÁ QUYẾT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SN 17, ĐƯỜNG 04, THÔN PHÚ XUÂN , HOẰNG ĐÔNG, Huyện Hoằng Hóa, Thanh Hoá, </w:t>
            </w:r>
            <w:r>
              <w:rPr>
                <w:sz w:val="26"/>
                <w:szCs w:val="26"/>
              </w:rPr>
              <w:lastRenderedPageBreak/>
              <w:t>0823634578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000.00.26.H56-210525-1013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THỊ HÀ,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01, NGOC 01, THÔN SAO VÀNG, HOĂNG PHỤ, Huyện Hoằng Hóa, Thanh Hoá, 0941842959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000.00.26.H56-210525-1012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NGUYỄN THỊ HIỀN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59, ĐƯỜNG DT510B, THÔN 6, HOẰNG NGỌC, Huyện Hoằng Hóa, Thanh Hoá, 0868536435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000.00.26.H56-210525-1011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HẮC THỊ LOAN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05, ĐƯỜNG 2, THÔN 6, HOẰNG NGỌC, Huyện Hoằng Hóa, Thanh Hoá, 0947029978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000.00.26.H56-210525-1009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NGUYỄN VĂN CHUNG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SN 02, NGÕ 04, ĐƯỜNG HH13B, THÔN KIM TÂN 1, HOẰNG TIẾN, Huyện Hoằng Hóa, Thanh Hoá, </w:t>
            </w:r>
            <w:r>
              <w:rPr>
                <w:sz w:val="26"/>
                <w:szCs w:val="26"/>
              </w:rPr>
              <w:lastRenderedPageBreak/>
              <w:t>0967107485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000.00.26.H56-210525-0002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thay đổi, cải chính, bổ sung hộ tịch, xác định lại dân tộc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THỊ NHÀN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Hoằng Thịnh, huyện Hoằng Hóa, tỉnh Thanh Hóa, 0978431595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000.00.26.H56-210525-1008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BÙI THỊ HỒNG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93, ĐƯỜN TL510, THÔN ĐÌNH BẢNG, HOẰNG LỘC, Huyện Hoằng Hóa, Thanh Hoá, 0942655599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000.00.26.H56-210525-1007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THỊ THÚY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24, ĐƯỜNG SỐ 01, THÔN CỰ ĐÀ, HOẰNG ĐỨC, Huyện Hoằng Hóa, Thanh Hoá, 0945115207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000.00.26.H56-210525-1005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TRẦN THỊ HẢO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08, ĐƯỜNG 7, THÔN PHÚC TIÊN, Thành phố Thanh Hóa, Thanh Hoá, 0918061500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000.00.26.H56-210525-1004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THỊ HUÂN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SN 21, ĐƯỜNG 05, THÔN AN LẠC, </w:t>
            </w:r>
            <w:r>
              <w:rPr>
                <w:sz w:val="26"/>
                <w:szCs w:val="26"/>
              </w:rPr>
              <w:lastRenderedPageBreak/>
              <w:t>HOẰNG HẢI, Huyện Hoằng Hóa, Thanh Hoá, 038168004181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000.00.26.H56-210525-1003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NGUYỄN TRỌNG THẢO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57, ĐƯỜNG ĐH-HH18, PHỐ LỌC, THỊ TRẤN BÚT SƠN, HOẰNG HÓA, Huyện Hoằng Hóa, Thanh Hoá, 0916085287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000.00.26.H56-210525-1002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 VĂN HÙNG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SỐ NHÀ 26, NGÕ 5, THÔN PHƯỢNG MAO, HOẰNG PHƯỢNG, Huyện Hoằng Hóa, Thanh Hoá, 0972086751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000.00.26.H56-210525-1001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THỊ HẰNG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SN 136, ĐƯỜNG 02, PHỐ TÂN SƠN, THỊ TRẤN BÚT SƠN, Huyện Hoằng Hóa, Thanh Hoá, </w:t>
            </w:r>
            <w:r>
              <w:rPr>
                <w:sz w:val="26"/>
                <w:szCs w:val="26"/>
              </w:rPr>
              <w:lastRenderedPageBreak/>
              <w:t>0916085287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000.00.26.H56-210524-1004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THỊ HOA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TRỊNH THÔN, HOẰNG PHÚ, Huyện Hoằng Hóa, Thanh Hoá, 0836319678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000.00.26.H56-210524-1003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THỊ HOA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07, ĐƯỜNG N5, THÔN TRỊNH THÔN, HOẰNG PHÚ, Thành phố Thanh Hóa, Thanh Hoá, 0917913289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000.00.26.H56-210524-1005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ĐẶNGT HỊ PHƯƠNG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QUANG TRUNG, HOẰNG ĐỒNG, Huyện Hoằng Hóa, Thanh Hoá, 0858543854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000.00.26.H56-210524-1006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NGUYỄN THỊ THU HƯƠNG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06, HDD3, THÔN QUANG TRUNG, HOẰNG ĐỒNG, Huyện Hoằng Hóa, Thanh Hoá, 0916844597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000.00.26.H56-210524-1007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NGỌC CƯƠNG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301, THÔN ĐẠI TRƯỜNG, HOẰNG TRƯỜNG, Huyện Hoằng Hóa, Thanh Hoá, 0947490032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000.00.26.H56-210524-1008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BÙI MINH HẰNG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317, THÔN VĂN PHONG, HOẰNG TRƯỜNG, Huyện Hoằng Hóa, Thanh Hoá, 0857515777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000.00.26.H56-210524-1009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QUANG HƯNG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SỐ NHÀ 316, THÔN VĂN PHONG, HOẰNG TRƯỜNG, Huyện Hoằng Hóa, Thanh Hoá, 0867087007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000.00.26.H56-210524-1010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TẤT ĐẠT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39A, ĐƯỜNG QUỐC LỘ 1A, HOẰNG KIM, Huyện Hoằng Hóa, Thanh Hoá, 0913167568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000.00.26.H56-210524-1002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NGUYỄN MINH THÚY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93, ĐƯỜNG 510B, THÔN 1, HOẰNG TRƯỜNG, Huyện Hoằng Hóa, Thanh Hoá, 172062828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rPr>
          <w:gridAfter w:val="1"/>
          <w:wAfter w:w="468" w:type="dxa"/>
        </w:trPr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000.00.26.H56-210524-1001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THỊ THÙY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 93, ĐƯỜNG 510B,THÔN 1, HOẰNG TRƯỜNG, Huyện Hoằng Hóa, Thanh Hoá, 0858543854</w:t>
            </w:r>
          </w:p>
        </w:tc>
        <w:tc>
          <w:tcPr>
            <w:tcW w:w="1260" w:type="dxa"/>
            <w:gridSpan w:val="2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24/05/2021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27/05/2021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25/05/2021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9752A8" w:rsidTr="0097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58" w:type="dxa"/>
            <w:gridSpan w:val="6"/>
          </w:tcPr>
          <w:p w:rsidR="009752A8" w:rsidRPr="00A37115" w:rsidRDefault="009752A8" w:rsidP="004B6F1B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758" w:type="dxa"/>
            <w:gridSpan w:val="7"/>
          </w:tcPr>
          <w:p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 bộ báo cáo</w:t>
            </w:r>
          </w:p>
        </w:tc>
      </w:tr>
      <w:tr w:rsidR="001D37F1" w:rsidTr="0097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58" w:type="dxa"/>
            <w:gridSpan w:val="6"/>
          </w:tcPr>
          <w:p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  <w:gridSpan w:val="7"/>
          </w:tcPr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</w:rPr>
              <w:t>Hoàng Thị Hoa</w:t>
            </w:r>
          </w:p>
        </w:tc>
      </w:tr>
    </w:tbl>
    <w:p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10847">
      <w:pgSz w:w="16834" w:h="11909" w:orient="landscape" w:code="9"/>
      <w:pgMar w:top="720" w:right="814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54050"/>
    <w:rsid w:val="00007DEE"/>
    <w:rsid w:val="00010847"/>
    <w:rsid w:val="0001727A"/>
    <w:rsid w:val="0008600C"/>
    <w:rsid w:val="00086854"/>
    <w:rsid w:val="00105A0E"/>
    <w:rsid w:val="00124DB0"/>
    <w:rsid w:val="00160B9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4415FF"/>
    <w:rsid w:val="004B6F1B"/>
    <w:rsid w:val="00504075"/>
    <w:rsid w:val="005B1E57"/>
    <w:rsid w:val="005E2C02"/>
    <w:rsid w:val="00614F06"/>
    <w:rsid w:val="00654050"/>
    <w:rsid w:val="006A40E1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752A8"/>
    <w:rsid w:val="00A15805"/>
    <w:rsid w:val="00A3711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56CB"/>
    <w:rsid w:val="00FF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E364-E531-44C0-B636-211ED5322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7839EE-DC9C-42F7-99EB-6F782E73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2</cp:revision>
  <dcterms:created xsi:type="dcterms:W3CDTF">2021-06-10T02:08:00Z</dcterms:created>
  <dcterms:modified xsi:type="dcterms:W3CDTF">2021-06-10T02:08:00Z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